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C3B1A3E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9908FB" w:rsidRPr="009908FB">
        <w:rPr>
          <w:rFonts w:ascii="宋体" w:eastAsia="宋体" w:hAnsi="宋体" w:hint="eastAsia"/>
          <w:b/>
          <w:sz w:val="28"/>
          <w:szCs w:val="28"/>
        </w:rPr>
        <w:t>202529-检验科-角蛋白18-3A9片段（CK18）试剂盒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9ECA6" w14:textId="77777777" w:rsidR="00527E15" w:rsidRDefault="00527E15" w:rsidP="005F041C">
      <w:pPr>
        <w:rPr>
          <w:rFonts w:hint="eastAsia"/>
        </w:rPr>
      </w:pPr>
      <w:r>
        <w:separator/>
      </w:r>
    </w:p>
  </w:endnote>
  <w:endnote w:type="continuationSeparator" w:id="0">
    <w:p w14:paraId="386CEC8F" w14:textId="77777777" w:rsidR="00527E15" w:rsidRDefault="00527E15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7C1C3" w14:textId="77777777" w:rsidR="00527E15" w:rsidRDefault="00527E15" w:rsidP="005F041C">
      <w:pPr>
        <w:rPr>
          <w:rFonts w:hint="eastAsia"/>
        </w:rPr>
      </w:pPr>
      <w:r>
        <w:separator/>
      </w:r>
    </w:p>
  </w:footnote>
  <w:footnote w:type="continuationSeparator" w:id="0">
    <w:p w14:paraId="16876BFD" w14:textId="77777777" w:rsidR="00527E15" w:rsidRDefault="00527E15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E32AA"/>
    <w:rsid w:val="00332E5B"/>
    <w:rsid w:val="003A3A2E"/>
    <w:rsid w:val="004F10F6"/>
    <w:rsid w:val="00527E15"/>
    <w:rsid w:val="005F041C"/>
    <w:rsid w:val="005F3A93"/>
    <w:rsid w:val="0067506C"/>
    <w:rsid w:val="00700D4A"/>
    <w:rsid w:val="00713DAF"/>
    <w:rsid w:val="0071670F"/>
    <w:rsid w:val="00751603"/>
    <w:rsid w:val="008E5930"/>
    <w:rsid w:val="00972C82"/>
    <w:rsid w:val="009847FE"/>
    <w:rsid w:val="009908FB"/>
    <w:rsid w:val="00994250"/>
    <w:rsid w:val="00994C4F"/>
    <w:rsid w:val="009E7136"/>
    <w:rsid w:val="00A51088"/>
    <w:rsid w:val="00A56B82"/>
    <w:rsid w:val="00AF29D6"/>
    <w:rsid w:val="00B22976"/>
    <w:rsid w:val="00BA2D52"/>
    <w:rsid w:val="00CB7931"/>
    <w:rsid w:val="00CE6F50"/>
    <w:rsid w:val="00E007DB"/>
    <w:rsid w:val="00E674C4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2025-09-05T07:06:00Z</dcterms:modified>
</cp:coreProperties>
</file>